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7F6" w:rsidRDefault="00AE27F6">
      <w:r>
        <w:rPr>
          <w:noProof/>
        </w:rPr>
        <w:drawing>
          <wp:anchor distT="0" distB="0" distL="114300" distR="114300" simplePos="0" relativeHeight="251658240" behindDoc="1" locked="0" layoutInCell="1" allowOverlap="1" wp14:anchorId="138856ED">
            <wp:simplePos x="0" y="0"/>
            <wp:positionH relativeFrom="column">
              <wp:posOffset>1188085</wp:posOffset>
            </wp:positionH>
            <wp:positionV relativeFrom="paragraph">
              <wp:posOffset>98949</wp:posOffset>
            </wp:positionV>
            <wp:extent cx="4333460" cy="3216260"/>
            <wp:effectExtent l="0" t="0" r="0" b="3810"/>
            <wp:wrapNone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A3D04F90-9C87-4309-847C-B1336F497A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A3D04F90-9C87-4309-847C-B1336F497A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460" cy="321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Pr="00AE27F6" w:rsidRDefault="00AE27F6" w:rsidP="00AE27F6"/>
    <w:p w:rsidR="00AE27F6" w:rsidRDefault="00AE27F6" w:rsidP="00AE27F6"/>
    <w:p w:rsidR="00CA015C" w:rsidRDefault="00AE27F6" w:rsidP="00AE27F6">
      <w:r>
        <w:rPr>
          <w:noProof/>
        </w:rPr>
        <w:drawing>
          <wp:anchor distT="0" distB="0" distL="114300" distR="114300" simplePos="0" relativeHeight="251659264" behindDoc="1" locked="0" layoutInCell="1" allowOverlap="1" wp14:anchorId="4F97C7A4">
            <wp:simplePos x="0" y="0"/>
            <wp:positionH relativeFrom="column">
              <wp:posOffset>1188085</wp:posOffset>
            </wp:positionH>
            <wp:positionV relativeFrom="paragraph">
              <wp:posOffset>219268</wp:posOffset>
            </wp:positionV>
            <wp:extent cx="4348890" cy="3227711"/>
            <wp:effectExtent l="0" t="0" r="0" b="0"/>
            <wp:wrapNone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FECB3B8D-341A-4628-B9CC-75C420C9D33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FECB3B8D-341A-4628-B9CC-75C420C9D33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8890" cy="3227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/>
    <w:p w:rsidR="00AE27F6" w:rsidRDefault="00AE27F6" w:rsidP="00AE27F6">
      <w:bookmarkStart w:id="0" w:name="_GoBack"/>
      <w:r>
        <w:rPr>
          <w:noProof/>
        </w:rPr>
        <w:drawing>
          <wp:anchor distT="0" distB="0" distL="114300" distR="114300" simplePos="0" relativeHeight="251660288" behindDoc="1" locked="0" layoutInCell="1" allowOverlap="1" wp14:anchorId="1D95EAF7">
            <wp:simplePos x="0" y="0"/>
            <wp:positionH relativeFrom="column">
              <wp:posOffset>1204000</wp:posOffset>
            </wp:positionH>
            <wp:positionV relativeFrom="paragraph">
              <wp:posOffset>147485</wp:posOffset>
            </wp:positionV>
            <wp:extent cx="4333240" cy="2911502"/>
            <wp:effectExtent l="0" t="0" r="0" b="3175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4385199C-0CB7-4485-BE75-AE91EA79231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4385199C-0CB7-4485-BE75-AE91EA79231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2911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AE27F6" w:rsidRPr="00AE27F6" w:rsidRDefault="00AE27F6" w:rsidP="00AE27F6">
      <w:pPr>
        <w:rPr>
          <w:rFonts w:hint="eastAsia"/>
        </w:rPr>
      </w:pPr>
    </w:p>
    <w:sectPr w:rsidR="00AE27F6" w:rsidRPr="00AE27F6" w:rsidSect="00CA015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F6" w:rsidRDefault="00AE27F6" w:rsidP="00AE27F6">
      <w:r>
        <w:separator/>
      </w:r>
    </w:p>
  </w:endnote>
  <w:endnote w:type="continuationSeparator" w:id="0">
    <w:p w:rsidR="00AE27F6" w:rsidRDefault="00AE27F6" w:rsidP="00AE2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F6" w:rsidRDefault="00AE27F6" w:rsidP="00AE27F6">
      <w:r>
        <w:separator/>
      </w:r>
    </w:p>
  </w:footnote>
  <w:footnote w:type="continuationSeparator" w:id="0">
    <w:p w:rsidR="00AE27F6" w:rsidRDefault="00AE27F6" w:rsidP="00AE2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15C"/>
    <w:rsid w:val="00AE27F6"/>
    <w:rsid w:val="00CA015C"/>
    <w:rsid w:val="00F6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6B2BE4"/>
  <w15:chartTrackingRefBased/>
  <w15:docId w15:val="{BB3F7F87-019D-43B4-B8CE-78B1CC85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7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7F6"/>
  </w:style>
  <w:style w:type="paragraph" w:styleId="a5">
    <w:name w:val="footer"/>
    <w:basedOn w:val="a"/>
    <w:link w:val="a6"/>
    <w:uiPriority w:val="99"/>
    <w:unhideWhenUsed/>
    <w:rsid w:val="00AE27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mp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毛利純也</dc:creator>
  <cp:keywords/>
  <dc:description/>
  <cp:lastModifiedBy>牧野　孝裕</cp:lastModifiedBy>
  <cp:revision>2</cp:revision>
  <dcterms:created xsi:type="dcterms:W3CDTF">2021-06-17T06:36:00Z</dcterms:created>
  <dcterms:modified xsi:type="dcterms:W3CDTF">2021-06-17T06:36:00Z</dcterms:modified>
</cp:coreProperties>
</file>